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879F" w14:textId="54B26CD1" w:rsidR="00466CF2" w:rsidRPr="00BD5D00" w:rsidRDefault="00466CF2" w:rsidP="00466CF2">
      <w:pPr>
        <w:spacing w:after="0"/>
        <w:rPr>
          <w:rFonts w:ascii="Times New Roman" w:hAnsi="Times New Roman" w:cs="Times New Roman"/>
          <w:b/>
          <w:bCs/>
        </w:rPr>
      </w:pPr>
      <w:r w:rsidRPr="00BD5D00">
        <w:rPr>
          <w:rFonts w:ascii="Times New Roman" w:hAnsi="Times New Roman" w:cs="Times New Roman"/>
          <w:b/>
          <w:bCs/>
        </w:rPr>
        <w:t>UMJETNIČKA ŠKOLA LUKE SORKOČEVIĆA</w:t>
      </w:r>
      <w:r w:rsidR="008C2F71">
        <w:rPr>
          <w:rFonts w:ascii="Times New Roman" w:hAnsi="Times New Roman" w:cs="Times New Roman"/>
          <w:b/>
          <w:bCs/>
        </w:rPr>
        <w:t xml:space="preserve"> DUBROVNIK</w:t>
      </w:r>
    </w:p>
    <w:p w14:paraId="5BAFD4C6" w14:textId="77777777" w:rsidR="00466CF2" w:rsidRDefault="00466CF2" w:rsidP="00466CF2">
      <w:pPr>
        <w:spacing w:after="0"/>
        <w:rPr>
          <w:rFonts w:ascii="Times New Roman" w:hAnsi="Times New Roman" w:cs="Times New Roman"/>
        </w:rPr>
      </w:pPr>
    </w:p>
    <w:p w14:paraId="03828D12" w14:textId="77777777" w:rsidR="00466CF2" w:rsidRPr="00466CF2" w:rsidRDefault="00466CF2" w:rsidP="00466CF2">
      <w:pPr>
        <w:spacing w:after="0"/>
        <w:jc w:val="both"/>
        <w:rPr>
          <w:rFonts w:ascii="Times New Roman" w:hAnsi="Times New Roman" w:cs="Times New Roman"/>
        </w:rPr>
      </w:pPr>
      <w:r w:rsidRPr="00466CF2">
        <w:rPr>
          <w:rFonts w:ascii="Times New Roman" w:hAnsi="Times New Roman" w:cs="Times New Roman"/>
        </w:rPr>
        <w:t>Strossmayerova 3, Dubrovnik</w:t>
      </w:r>
    </w:p>
    <w:p w14:paraId="426A968C" w14:textId="26AB9BE9" w:rsidR="00466CF2" w:rsidRPr="00466CF2" w:rsidRDefault="00466CF2" w:rsidP="00466CF2">
      <w:pPr>
        <w:spacing w:after="0"/>
        <w:jc w:val="both"/>
        <w:rPr>
          <w:rFonts w:ascii="Times New Roman" w:hAnsi="Times New Roman" w:cs="Times New Roman"/>
        </w:rPr>
      </w:pPr>
      <w:r w:rsidRPr="00466CF2">
        <w:rPr>
          <w:rFonts w:ascii="Times New Roman" w:hAnsi="Times New Roman" w:cs="Times New Roman"/>
        </w:rPr>
        <w:t xml:space="preserve">OIB: </w:t>
      </w:r>
      <w:r w:rsidR="00D66046">
        <w:rPr>
          <w:rFonts w:ascii="Times New Roman" w:hAnsi="Times New Roman" w:cs="Times New Roman"/>
        </w:rPr>
        <w:t>13098701080</w:t>
      </w:r>
    </w:p>
    <w:p w14:paraId="0E1E5CBE" w14:textId="0931A52F" w:rsidR="00466CF2" w:rsidRDefault="00D66046" w:rsidP="00466C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112-02/26-01/</w:t>
      </w:r>
      <w:r w:rsidR="004541DE">
        <w:rPr>
          <w:rFonts w:ascii="Times New Roman" w:hAnsi="Times New Roman" w:cs="Times New Roman"/>
        </w:rPr>
        <w:t>14</w:t>
      </w:r>
    </w:p>
    <w:p w14:paraId="349D2317" w14:textId="12B0E8E6" w:rsidR="00D66046" w:rsidRPr="00466CF2" w:rsidRDefault="00D66046" w:rsidP="00466C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2117-36-26-</w:t>
      </w:r>
      <w:r w:rsidR="004541DE">
        <w:rPr>
          <w:rFonts w:ascii="Times New Roman" w:hAnsi="Times New Roman" w:cs="Times New Roman"/>
        </w:rPr>
        <w:t>14</w:t>
      </w:r>
    </w:p>
    <w:p w14:paraId="3DD89D5F" w14:textId="27EBEECE" w:rsidR="00466CF2" w:rsidRPr="00466CF2" w:rsidRDefault="00466CF2" w:rsidP="00466CF2">
      <w:pPr>
        <w:spacing w:after="0"/>
        <w:jc w:val="both"/>
        <w:rPr>
          <w:rFonts w:ascii="Times New Roman" w:hAnsi="Times New Roman" w:cs="Times New Roman"/>
        </w:rPr>
      </w:pPr>
      <w:r w:rsidRPr="00466CF2">
        <w:rPr>
          <w:rFonts w:ascii="Times New Roman" w:hAnsi="Times New Roman" w:cs="Times New Roman"/>
        </w:rPr>
        <w:t>Dubrovnik,</w:t>
      </w:r>
      <w:r w:rsidR="00D66046">
        <w:rPr>
          <w:rFonts w:ascii="Times New Roman" w:hAnsi="Times New Roman" w:cs="Times New Roman"/>
        </w:rPr>
        <w:t xml:space="preserve"> </w:t>
      </w:r>
      <w:r w:rsidR="004541DE">
        <w:rPr>
          <w:rFonts w:ascii="Times New Roman" w:hAnsi="Times New Roman" w:cs="Times New Roman"/>
        </w:rPr>
        <w:t>05.02.2026.</w:t>
      </w:r>
    </w:p>
    <w:p w14:paraId="2F1020F8" w14:textId="77777777" w:rsidR="00466CF2" w:rsidRPr="00466CF2" w:rsidRDefault="00466CF2" w:rsidP="00AF3EAA">
      <w:pPr>
        <w:spacing w:after="0"/>
        <w:jc w:val="both"/>
        <w:rPr>
          <w:rFonts w:ascii="Times New Roman" w:hAnsi="Times New Roman" w:cs="Times New Roman"/>
        </w:rPr>
      </w:pPr>
    </w:p>
    <w:p w14:paraId="2041429D" w14:textId="0D8FA292" w:rsidR="00AF3EAA" w:rsidRDefault="00AF3EAA" w:rsidP="00AF3EA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F3EAA">
        <w:rPr>
          <w:rFonts w:ascii="Times New Roman" w:hAnsi="Times New Roman" w:cs="Times New Roman"/>
          <w:b/>
          <w:bCs/>
        </w:rPr>
        <w:t>O</w:t>
      </w:r>
      <w:r w:rsidR="001877C5">
        <w:rPr>
          <w:rFonts w:ascii="Times New Roman" w:hAnsi="Times New Roman" w:cs="Times New Roman"/>
          <w:b/>
          <w:bCs/>
        </w:rPr>
        <w:t>bavijest</w:t>
      </w:r>
    </w:p>
    <w:p w14:paraId="254DE38B" w14:textId="433D9AD3" w:rsidR="001877C5" w:rsidRDefault="001877C5" w:rsidP="00AF3EA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izboru kandidata po objavljenim natječajima, a koji su objavljeni </w:t>
      </w:r>
      <w:r w:rsidR="004541DE">
        <w:rPr>
          <w:rFonts w:ascii="Times New Roman" w:hAnsi="Times New Roman" w:cs="Times New Roman"/>
          <w:b/>
          <w:bCs/>
        </w:rPr>
        <w:t>12.12</w:t>
      </w:r>
      <w:r>
        <w:rPr>
          <w:rFonts w:ascii="Times New Roman" w:hAnsi="Times New Roman" w:cs="Times New Roman"/>
          <w:b/>
          <w:bCs/>
        </w:rPr>
        <w:t>.2025. na mrežnim stranicama i oglasnim pločama Hrvatskog zavoda za zapošljavanje te mrežnim stranicama i oglasnoj ploči Umjetničke škole Luke Sorkočevića, Dubrovnik</w:t>
      </w:r>
    </w:p>
    <w:p w14:paraId="0887A104" w14:textId="77777777" w:rsidR="001877C5" w:rsidRDefault="001877C5" w:rsidP="00AF3EA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E2B642A" w14:textId="26167928" w:rsidR="001877C5" w:rsidRPr="00242026" w:rsidRDefault="001877C5" w:rsidP="00242026">
      <w:pPr>
        <w:spacing w:after="0"/>
        <w:jc w:val="both"/>
        <w:rPr>
          <w:rFonts w:ascii="Times New Roman" w:hAnsi="Times New Roman" w:cs="Times New Roman"/>
        </w:rPr>
      </w:pPr>
      <w:r w:rsidRPr="00242026">
        <w:rPr>
          <w:rFonts w:ascii="Times New Roman" w:hAnsi="Times New Roman" w:cs="Times New Roman"/>
        </w:rPr>
        <w:t xml:space="preserve">Po objavljenim natječajima za popunu upražnjenih mjesta, a koji su objavljeni dana </w:t>
      </w:r>
      <w:r w:rsidR="004541DE">
        <w:rPr>
          <w:rFonts w:ascii="Times New Roman" w:hAnsi="Times New Roman" w:cs="Times New Roman"/>
        </w:rPr>
        <w:t>12.12</w:t>
      </w:r>
      <w:r w:rsidRPr="00242026">
        <w:rPr>
          <w:rFonts w:ascii="Times New Roman" w:hAnsi="Times New Roman" w:cs="Times New Roman"/>
        </w:rPr>
        <w:t>.2025. na mrežnim stranicama i oglasnim pločama Hrvatskog zavoda za zapošljavanje te mrežnim stranicama i oglasnoj ploči Umjetničke škole Luke Sorkočevića, Dubrovnik izabrani su sljedeći kandidati:</w:t>
      </w:r>
    </w:p>
    <w:p w14:paraId="0D99513B" w14:textId="77777777" w:rsidR="001877C5" w:rsidRDefault="001877C5" w:rsidP="00AF3EA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102DEF2" w14:textId="2F54F9F3" w:rsidR="001877C5" w:rsidRDefault="004541DE" w:rsidP="0024202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G.B., nastavnik kontrabasa, kao vanjski suradnik najdulje do 5 mjeseci</w:t>
      </w:r>
    </w:p>
    <w:p w14:paraId="5DD6308B" w14:textId="0ADDD446" w:rsidR="00242026" w:rsidRDefault="004541DE" w:rsidP="0024202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M.H. , nastavnik roga, dodatni rad do kraja nastavne godine</w:t>
      </w:r>
    </w:p>
    <w:p w14:paraId="7C574E63" w14:textId="5DC98E26" w:rsidR="00242026" w:rsidRDefault="004541DE" w:rsidP="0024202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I.J., </w:t>
      </w:r>
      <w:proofErr w:type="spellStart"/>
      <w:r>
        <w:rPr>
          <w:rFonts w:ascii="Times New Roman" w:hAnsi="Times New Roman" w:cs="Times New Roman"/>
          <w:b/>
          <w:bCs/>
        </w:rPr>
        <w:t>korepetitorica</w:t>
      </w:r>
      <w:proofErr w:type="spellEnd"/>
      <w:r>
        <w:rPr>
          <w:rFonts w:ascii="Times New Roman" w:hAnsi="Times New Roman" w:cs="Times New Roman"/>
          <w:b/>
          <w:bCs/>
        </w:rPr>
        <w:t>, kao vanjski suradnik najdulje do 5 mjeseci</w:t>
      </w:r>
    </w:p>
    <w:p w14:paraId="47548704" w14:textId="71CC58A9" w:rsidR="00AF3EAA" w:rsidRPr="00466CF2" w:rsidRDefault="004541DE" w:rsidP="004541D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S. B., nastavnik violine, na nepuno, određeno radno vrijeme do povratka djelatnice s roditeljskog dopusta</w:t>
      </w:r>
    </w:p>
    <w:p w14:paraId="49749F1C" w14:textId="77777777" w:rsidR="00D66046" w:rsidRDefault="00D66046" w:rsidP="00AF3EAA">
      <w:pPr>
        <w:spacing w:after="0"/>
        <w:jc w:val="both"/>
        <w:rPr>
          <w:rFonts w:ascii="Times New Roman" w:hAnsi="Times New Roman" w:cs="Times New Roman"/>
        </w:rPr>
      </w:pPr>
    </w:p>
    <w:p w14:paraId="618F9A04" w14:textId="77777777" w:rsidR="00D66046" w:rsidRDefault="00D66046" w:rsidP="00AF3EAA">
      <w:pPr>
        <w:spacing w:after="0"/>
        <w:jc w:val="both"/>
        <w:rPr>
          <w:rFonts w:ascii="Times New Roman" w:hAnsi="Times New Roman" w:cs="Times New Roman"/>
        </w:rPr>
      </w:pPr>
    </w:p>
    <w:p w14:paraId="43E03DC8" w14:textId="77777777" w:rsidR="00242026" w:rsidRDefault="00242026" w:rsidP="00AF3EAA">
      <w:pPr>
        <w:spacing w:after="0"/>
        <w:jc w:val="both"/>
        <w:rPr>
          <w:rFonts w:ascii="Times New Roman" w:hAnsi="Times New Roman" w:cs="Times New Roman"/>
        </w:rPr>
      </w:pPr>
    </w:p>
    <w:p w14:paraId="31D03357" w14:textId="5190F535" w:rsidR="00242026" w:rsidRDefault="00242026" w:rsidP="00242F2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14:paraId="64E9E9F0" w14:textId="576D479C" w:rsidR="00242026" w:rsidRPr="00466CF2" w:rsidRDefault="00242026" w:rsidP="00242F2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Dario Čagalj, </w:t>
      </w:r>
      <w:proofErr w:type="spellStart"/>
      <w:r>
        <w:rPr>
          <w:rFonts w:ascii="Times New Roman" w:hAnsi="Times New Roman" w:cs="Times New Roman"/>
        </w:rPr>
        <w:t>prof</w:t>
      </w:r>
      <w:proofErr w:type="spellEnd"/>
    </w:p>
    <w:sectPr w:rsidR="00242026" w:rsidRPr="00466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94027"/>
    <w:multiLevelType w:val="hybridMultilevel"/>
    <w:tmpl w:val="C472B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AA"/>
    <w:rsid w:val="00054FF9"/>
    <w:rsid w:val="0008045D"/>
    <w:rsid w:val="000C5D88"/>
    <w:rsid w:val="001877C5"/>
    <w:rsid w:val="0020140B"/>
    <w:rsid w:val="00242026"/>
    <w:rsid w:val="00242F27"/>
    <w:rsid w:val="003647D1"/>
    <w:rsid w:val="00373DD2"/>
    <w:rsid w:val="00391A66"/>
    <w:rsid w:val="003A1B6C"/>
    <w:rsid w:val="003D5031"/>
    <w:rsid w:val="004541DE"/>
    <w:rsid w:val="00466CF2"/>
    <w:rsid w:val="004A24EB"/>
    <w:rsid w:val="004E7578"/>
    <w:rsid w:val="0058733A"/>
    <w:rsid w:val="005F7299"/>
    <w:rsid w:val="00600E78"/>
    <w:rsid w:val="00634237"/>
    <w:rsid w:val="00634BE4"/>
    <w:rsid w:val="006600B4"/>
    <w:rsid w:val="00692894"/>
    <w:rsid w:val="006B273B"/>
    <w:rsid w:val="006D4EF1"/>
    <w:rsid w:val="00790686"/>
    <w:rsid w:val="007E6EB7"/>
    <w:rsid w:val="008377ED"/>
    <w:rsid w:val="008C2F71"/>
    <w:rsid w:val="008F298F"/>
    <w:rsid w:val="008F5B29"/>
    <w:rsid w:val="009025C1"/>
    <w:rsid w:val="009236E3"/>
    <w:rsid w:val="00A77AA3"/>
    <w:rsid w:val="00A87EBE"/>
    <w:rsid w:val="00AB3C5A"/>
    <w:rsid w:val="00AE3B77"/>
    <w:rsid w:val="00AF3EAA"/>
    <w:rsid w:val="00B75D9A"/>
    <w:rsid w:val="00BB1232"/>
    <w:rsid w:val="00BB5344"/>
    <w:rsid w:val="00BF4561"/>
    <w:rsid w:val="00C9483D"/>
    <w:rsid w:val="00CE096A"/>
    <w:rsid w:val="00D0158B"/>
    <w:rsid w:val="00D32247"/>
    <w:rsid w:val="00D66046"/>
    <w:rsid w:val="00D76877"/>
    <w:rsid w:val="00D848BC"/>
    <w:rsid w:val="00E121B4"/>
    <w:rsid w:val="00E823FF"/>
    <w:rsid w:val="00E97B98"/>
    <w:rsid w:val="00F1367D"/>
    <w:rsid w:val="00F24AFB"/>
    <w:rsid w:val="00F4544C"/>
    <w:rsid w:val="00F83B2F"/>
    <w:rsid w:val="00F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86F0"/>
  <w15:chartTrackingRefBased/>
  <w15:docId w15:val="{0EE32A15-F0BE-46BC-AF1F-6987703A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F3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3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3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3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3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3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3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3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3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3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3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3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3E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3E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3E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3E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3E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3E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3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3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3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3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3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3E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3E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3E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3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3E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3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Butrica R&amp;P</dc:creator>
  <cp:keywords/>
  <dc:description/>
  <cp:lastModifiedBy>User</cp:lastModifiedBy>
  <cp:revision>2</cp:revision>
  <dcterms:created xsi:type="dcterms:W3CDTF">2026-02-05T09:49:00Z</dcterms:created>
  <dcterms:modified xsi:type="dcterms:W3CDTF">2026-02-05T09:49:00Z</dcterms:modified>
</cp:coreProperties>
</file>